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E14" w:rsidRDefault="006B777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F304467" wp14:editId="69BCE80D">
            <wp:simplePos x="0" y="0"/>
            <wp:positionH relativeFrom="column">
              <wp:posOffset>2725420</wp:posOffset>
            </wp:positionH>
            <wp:positionV relativeFrom="paragraph">
              <wp:posOffset>5681980</wp:posOffset>
            </wp:positionV>
            <wp:extent cx="3519170" cy="2966720"/>
            <wp:effectExtent l="0" t="0" r="5080" b="5080"/>
            <wp:wrapTight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4E060" wp14:editId="64506F15">
                <wp:simplePos x="0" y="0"/>
                <wp:positionH relativeFrom="column">
                  <wp:posOffset>-362585</wp:posOffset>
                </wp:positionH>
                <wp:positionV relativeFrom="paragraph">
                  <wp:posOffset>197485</wp:posOffset>
                </wp:positionV>
                <wp:extent cx="3088005" cy="47961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47961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387" w:rsidRPr="006B7770" w:rsidRDefault="00420387" w:rsidP="00420387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0"/>
                              </w:rPr>
                            </w:pPr>
                            <w:r w:rsidRPr="006B7770">
                              <w:rPr>
                                <w:b/>
                                <w:color w:val="FFFFFF" w:themeColor="background1"/>
                                <w:sz w:val="32"/>
                                <w:szCs w:val="30"/>
                              </w:rPr>
                              <w:t xml:space="preserve">Did you know? </w:t>
                            </w:r>
                          </w:p>
                          <w:p w:rsidR="00420387" w:rsidRPr="006B7770" w:rsidRDefault="00420387" w:rsidP="006B77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</w:pPr>
                            <w:r w:rsidRPr="006B7770"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  <w:t>In 2009 24% of men and 26% of woman were overweight in the UK, and these figures are increasing.</w:t>
                            </w:r>
                          </w:p>
                          <w:p w:rsidR="00420387" w:rsidRPr="006B7770" w:rsidRDefault="00420387" w:rsidP="004203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</w:pPr>
                            <w:r w:rsidRPr="006B7770"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  <w:t>20% of teenagers are overweight in the UK.</w:t>
                            </w:r>
                          </w:p>
                          <w:p w:rsidR="00420387" w:rsidRPr="006B7770" w:rsidRDefault="00420387" w:rsidP="004203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</w:pPr>
                            <w:r w:rsidRPr="006B7770"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  <w:t>Over 20% of people have admitted that they do not exercise enough.</w:t>
                            </w:r>
                          </w:p>
                          <w:p w:rsidR="00420387" w:rsidRPr="006B7770" w:rsidRDefault="00420387" w:rsidP="00420387">
                            <w:pPr>
                              <w:ind w:left="360"/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</w:pPr>
                            <w:r w:rsidRPr="006B7770"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  <w:t>We aim to make a healthier, greener and happier Enfield with the introduction of an outdoor gym at the Town Park, along Cecil Road.</w:t>
                            </w:r>
                          </w:p>
                          <w:p w:rsidR="00420387" w:rsidRPr="00420387" w:rsidRDefault="00420387" w:rsidP="00420387">
                            <w:pPr>
                              <w:ind w:left="360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55pt;margin-top:15.55pt;width:243.15pt;height:3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qukwIAAIwFAAAOAAAAZHJzL2Uyb0RvYy54bWysVEtPGzEQvlfqf7B8L7sJCYSIDUpBVJUQ&#10;oELF2fHaiVXb49pOdtNfz9i7eZT2QtXL7njmm/fj8qo1mmyEDwpsRQcnJSXCcqiVXVb0+/Ptpwkl&#10;ITJbMw1WVHQrAr2affxw2bipGMIKdC08QSM2TBtX0VWMbloUga+EYeEEnLAolOANi/j0y6L2rEHr&#10;RhfDsjwrGvC188BFCMi96YR0lu1LKXh8kDKISHRFMbaYvz5/F+lbzC7ZdOmZWyneh8H+IQrDlEWn&#10;e1M3LDKy9uoPU0ZxDwFkPOFgCpBScZFzwGwG5ZtsnlbMiZwLFie4fZnC/zPL7zePnqi6okNKLDPY&#10;omfRRvIZWjJM1WlcmCLoySEstsjGLu/4AZkp6VZ6k/6YDkE51nm7r20yxpF5Wk4mZTmmhKNsdH5x&#10;NhiPk53ioO58iF8EGJKIinpsXq4p29yF2EF3kOQtgFb1rdI6P/xyca092TBs9MXwphzn3qL132Da&#10;kqaiZ6coTVoWkn5nWtvEEXlmen8p9y7HTMWtFgmj7TchsWY51ew8TavYu2ecCxtzldB/RieURFfv&#10;Uezxh6jeo9zlgRrZM9i4VzbKgs/Z5yU7hF3/2IUsOzw25yjvRMZ20fYzsYB6iyPhoVup4Pitwrbd&#10;sRAfmccdwinAuxAf8CM1YNWhpyhZgf/1N37C42ijlJIGd7Ki4eeaeUGJ/mpx6C8Go1Fa4vwYjc+H&#10;+PDHksWxxK7NNeA0DPACOZ7JhI96R0oP5gXPxzx5RRGzHH1XNO7I69hdCjw/XMznGYRr61i8s0+O&#10;J9OpvGkon9sX5l0/uRGH/h5228umbwa4wyZNC/N1BKnydKcCd1XtC48rn/ejP0/pphy/M+pwRGev&#10;AAAA//8DAFBLAwQUAAYACAAAACEADAzJ+OMAAAAKAQAADwAAAGRycy9kb3ducmV2LnhtbEyPwU7D&#10;MAyG70i8Q2QkLtOWNoxtlKYTQiB2gEnrQFyzJrQVjVMlWde9PeYEJ8vyp9/fn69H27HB+NA6lJDO&#10;EmAGK6dbrCW875+nK2AhKtSqc2gknE2AdXF5katMuxPuzFDGmlEIhkxJaGLsM85D1Rirwsz1Bun2&#10;5bxVkVZfc+3VicJtx0WSLLhVLdKHRvXmsTHVd3m0Eoah2kyc8NtU717fPsTTSzk5f0p5fTU+3AOL&#10;Zox/MPzqkzoU5HRwR9SBdRKmt8uUUAk3KU0C5uJOADtIWK4Wc+BFzv9XKH4AAAD//wMAUEsBAi0A&#10;FAAGAAgAAAAhALaDOJL+AAAA4QEAABMAAAAAAAAAAAAAAAAAAAAAAFtDb250ZW50X1R5cGVzXS54&#10;bWxQSwECLQAUAAYACAAAACEAOP0h/9YAAACUAQAACwAAAAAAAAAAAAAAAAAvAQAAX3JlbHMvLnJl&#10;bHNQSwECLQAUAAYACAAAACEA1VOarpMCAACMBQAADgAAAAAAAAAAAAAAAAAuAgAAZHJzL2Uyb0Rv&#10;Yy54bWxQSwECLQAUAAYACAAAACEADAzJ+OMAAAAKAQAADwAAAAAAAAAAAAAAAADtBAAAZHJzL2Rv&#10;d25yZXYueG1sUEsFBgAAAAAEAAQA8wAAAP0FAAAAAA==&#10;" fillcolor="#92d050" stroked="f" strokeweight=".5pt">
                <v:textbox>
                  <w:txbxContent>
                    <w:p w:rsidR="00420387" w:rsidRPr="006B7770" w:rsidRDefault="00420387" w:rsidP="00420387">
                      <w:pPr>
                        <w:rPr>
                          <w:b/>
                          <w:color w:val="FFFFFF" w:themeColor="background1"/>
                          <w:sz w:val="32"/>
                          <w:szCs w:val="30"/>
                        </w:rPr>
                      </w:pPr>
                      <w:r w:rsidRPr="006B7770">
                        <w:rPr>
                          <w:b/>
                          <w:color w:val="FFFFFF" w:themeColor="background1"/>
                          <w:sz w:val="32"/>
                          <w:szCs w:val="30"/>
                        </w:rPr>
                        <w:t xml:space="preserve">Did you know? </w:t>
                      </w:r>
                    </w:p>
                    <w:p w:rsidR="00420387" w:rsidRPr="006B7770" w:rsidRDefault="00420387" w:rsidP="006B77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2"/>
                          <w:szCs w:val="30"/>
                        </w:rPr>
                      </w:pPr>
                      <w:r w:rsidRPr="006B7770">
                        <w:rPr>
                          <w:color w:val="FFFFFF" w:themeColor="background1"/>
                          <w:sz w:val="32"/>
                          <w:szCs w:val="30"/>
                        </w:rPr>
                        <w:t>In 2009 24% of men and 26% of woman were overweight in the UK, and these figures are increasing.</w:t>
                      </w:r>
                    </w:p>
                    <w:p w:rsidR="00420387" w:rsidRPr="006B7770" w:rsidRDefault="00420387" w:rsidP="004203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2"/>
                          <w:szCs w:val="30"/>
                        </w:rPr>
                      </w:pPr>
                      <w:r w:rsidRPr="006B7770">
                        <w:rPr>
                          <w:color w:val="FFFFFF" w:themeColor="background1"/>
                          <w:sz w:val="32"/>
                          <w:szCs w:val="30"/>
                        </w:rPr>
                        <w:t>20% of teenagers are overweight in the UK.</w:t>
                      </w:r>
                    </w:p>
                    <w:p w:rsidR="00420387" w:rsidRPr="006B7770" w:rsidRDefault="00420387" w:rsidP="004203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2"/>
                          <w:szCs w:val="30"/>
                        </w:rPr>
                      </w:pPr>
                      <w:r w:rsidRPr="006B7770">
                        <w:rPr>
                          <w:color w:val="FFFFFF" w:themeColor="background1"/>
                          <w:sz w:val="32"/>
                          <w:szCs w:val="30"/>
                        </w:rPr>
                        <w:t>Over 20% of people have admitted that they do not exercise enough.</w:t>
                      </w:r>
                    </w:p>
                    <w:p w:rsidR="00420387" w:rsidRPr="006B7770" w:rsidRDefault="00420387" w:rsidP="00420387">
                      <w:pPr>
                        <w:ind w:left="360"/>
                        <w:rPr>
                          <w:color w:val="FFFFFF" w:themeColor="background1"/>
                          <w:sz w:val="32"/>
                          <w:szCs w:val="30"/>
                        </w:rPr>
                      </w:pPr>
                      <w:r w:rsidRPr="006B7770">
                        <w:rPr>
                          <w:color w:val="FFFFFF" w:themeColor="background1"/>
                          <w:sz w:val="32"/>
                          <w:szCs w:val="30"/>
                        </w:rPr>
                        <w:t>We aim to make a healthier, greener and happier Enfield with the introduction of an outdoor gym at the Town Park, along Cecil Road.</w:t>
                      </w:r>
                    </w:p>
                    <w:p w:rsidR="00420387" w:rsidRPr="00420387" w:rsidRDefault="00420387" w:rsidP="00420387">
                      <w:pPr>
                        <w:ind w:left="360"/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CC258E9" wp14:editId="46D9CC25">
            <wp:simplePos x="0" y="0"/>
            <wp:positionH relativeFrom="column">
              <wp:posOffset>-362585</wp:posOffset>
            </wp:positionH>
            <wp:positionV relativeFrom="paragraph">
              <wp:posOffset>161290</wp:posOffset>
            </wp:positionV>
            <wp:extent cx="6604000" cy="3387090"/>
            <wp:effectExtent l="0" t="0" r="6350" b="3810"/>
            <wp:wrapTight wrapText="bothSides">
              <wp:wrapPolygon edited="0">
                <wp:start x="0" y="0"/>
                <wp:lineTo x="0" y="21503"/>
                <wp:lineTo x="21558" y="21503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park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977B1" wp14:editId="4AF18962">
                <wp:simplePos x="0" y="0"/>
                <wp:positionH relativeFrom="column">
                  <wp:posOffset>-365760</wp:posOffset>
                </wp:positionH>
                <wp:positionV relativeFrom="paragraph">
                  <wp:posOffset>2802890</wp:posOffset>
                </wp:positionV>
                <wp:extent cx="5037455" cy="748030"/>
                <wp:effectExtent l="0" t="0" r="0" b="0"/>
                <wp:wrapTight wrapText="bothSides">
                  <wp:wrapPolygon edited="0">
                    <wp:start x="245" y="0"/>
                    <wp:lineTo x="245" y="20903"/>
                    <wp:lineTo x="21320" y="20903"/>
                    <wp:lineTo x="21320" y="0"/>
                    <wp:lineTo x="245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55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0387" w:rsidRPr="00552A81" w:rsidRDefault="00420387" w:rsidP="00420387">
                            <w:pPr>
                              <w:rPr>
                                <w:rFonts w:ascii="Berlin Sans FB" w:hAnsi="Berlin Sans FB"/>
                                <w:color w:val="92D050"/>
                                <w:sz w:val="96"/>
                              </w:rPr>
                            </w:pPr>
                            <w:r w:rsidRPr="00552A81">
                              <w:rPr>
                                <w:rFonts w:ascii="Berlin Sans FB" w:hAnsi="Berlin Sans FB"/>
                                <w:color w:val="92D050"/>
                                <w:sz w:val="96"/>
                              </w:rPr>
                              <w:t>Green Gym Enfield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8.8pt;margin-top:220.7pt;width:396.65pt;height: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LJmNgIAAGYEAAAOAAAAZHJzL2Uyb0RvYy54bWysVE2P2jAQvVfqf7B8LwkQ9gMRVnRXVJXQ&#10;7kpQ7dk4Nolke1zbkNBf37EDLNr2VPVixjOT8bz3Zpg9dFqRg3C+AVPS4SCnRBgOVWN2Jf2xWX65&#10;o8QHZiqmwIiSHoWnD/PPn2atnYoR1KAq4QgWMX7a2pLWIdhplnleC838AKwwGJTgNAt4dbuscqzF&#10;6lplozy/yVpwlXXAhffofeqDdJ7qSyl4eJHSi0BUSbG3kE6Xzm08s/mMTXeO2brhpzbYP3ShWWPw&#10;0UupJxYY2bvmj1K64Q48yDDgoDOQsuEiYUA0w/wDmnXNrEhYkBxvLzT5/1eWPx9eHWmqkhaUGKZR&#10;oo3oAvkKHSkiO631U0xaW0wLHbpR5bPfozOC7qTT8RfhEIwjz8cLt7EYR+ckH98WkwklHGO3xV0+&#10;TuRn719b58M3AZpEo6QOtUuUssPKB+wEU88p8TEDy0appJ8ypC3pzXiSpw8uEfxCmZgr0iScykRE&#10;fefRCt22S/gvqLZQHRGsg35YvOXLBjtaMR9emcPpQHw48eEFD6kAX4aTRUkN7tff/DEfRcMoJS1O&#10;W0n9zz1zghL13aCc98OiiOOZLsXkdoQXdx3ZXkfMXj8CDvQQd8vyZMb8oM6mdKDfcDEW8VUMMcPx&#10;7ZKGs/kY+h3AxeJisUhJOJCWhZVZWx5LR94i35vujTl7EiWgnM9wnks2/aBNn9urs9gHkE0SLvLc&#10;s4oqxgsOc9LztHhxW67vKev972H+GwAA//8DAFBLAwQUAAYACAAAACEArAU0lOQAAAALAQAADwAA&#10;AGRycy9kb3ducmV2LnhtbEyPwU7DMBBE70j8g7VI3FqnIW5KyKaqIlVIiB5aeuG2id0kIrZD7LaB&#10;r8ec4Liap5m3+XrSPbuo0XXWICzmETBlais70yAc37azFTDnyUjqrVEIX8rBuri9ySmT9mr26nLw&#10;DQslxmWE0Ho/ZJy7ulWa3NwOyoTsZEdNPpxjw+VI11Cuex5H0ZJr6kxYaGlQZavqj8NZI7yU2x3t&#10;q1ivvvvy+fW0GT6P7wLx/m7aPAHzavJ/MPzqB3UoglNlz0Y61iPMRLoMKEKSLBJggUgfRAqsQhDi&#10;MQZe5Pz/D8UPAAAA//8DAFBLAQItABQABgAIAAAAIQC2gziS/gAAAOEBAAATAAAAAAAAAAAAAAAA&#10;AAAAAABbQ29udGVudF9UeXBlc10ueG1sUEsBAi0AFAAGAAgAAAAhADj9If/WAAAAlAEAAAsAAAAA&#10;AAAAAAAAAAAALwEAAF9yZWxzLy5yZWxzUEsBAi0AFAAGAAgAAAAhADZ4smY2AgAAZgQAAA4AAAAA&#10;AAAAAAAAAAAALgIAAGRycy9lMm9Eb2MueG1sUEsBAi0AFAAGAAgAAAAhAKwFNJTkAAAACwEAAA8A&#10;AAAAAAAAAAAAAAAAkAQAAGRycy9kb3ducmV2LnhtbFBLBQYAAAAABAAEAPMAAAChBQAAAAA=&#10;" filled="f" stroked="f" strokeweight=".5pt">
                <v:textbox>
                  <w:txbxContent>
                    <w:p w:rsidR="00420387" w:rsidRPr="00552A81" w:rsidRDefault="00420387" w:rsidP="00420387">
                      <w:pPr>
                        <w:rPr>
                          <w:rFonts w:ascii="Berlin Sans FB" w:hAnsi="Berlin Sans FB"/>
                          <w:color w:val="92D050"/>
                          <w:sz w:val="96"/>
                        </w:rPr>
                      </w:pPr>
                      <w:r w:rsidRPr="00552A81">
                        <w:rPr>
                          <w:rFonts w:ascii="Berlin Sans FB" w:hAnsi="Berlin Sans FB"/>
                          <w:color w:val="92D050"/>
                          <w:sz w:val="96"/>
                        </w:rPr>
                        <w:t>Green Gym Enfield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0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B4F67C" wp14:editId="1960D1FC">
                <wp:simplePos x="0" y="0"/>
                <wp:positionH relativeFrom="column">
                  <wp:posOffset>2725947</wp:posOffset>
                </wp:positionH>
                <wp:positionV relativeFrom="paragraph">
                  <wp:posOffset>197246</wp:posOffset>
                </wp:positionV>
                <wp:extent cx="3519578" cy="18288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578" cy="1828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0387" w:rsidRDefault="00420387" w:rsidP="00420387">
                            <w:pPr>
                              <w:ind w:left="360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 xml:space="preserve">For more information visit </w:t>
                            </w:r>
                            <w:hyperlink r:id="rId10" w:history="1">
                              <w:r w:rsidRPr="0042038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40"/>
                                  <w:u w:val="none"/>
                                </w:rPr>
                                <w:t>www.greengymenfield.weebly.com</w:t>
                              </w:r>
                            </w:hyperlink>
                            <w:r w:rsidRPr="00420387">
                              <w:rPr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 xml:space="preserve">or contact us at </w:t>
                            </w:r>
                            <w:hyperlink r:id="rId11" w:history="1">
                              <w:r w:rsidRPr="0042038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40"/>
                                  <w:u w:val="none"/>
                                </w:rPr>
                                <w:t>greengymenfield@gmail.com</w:t>
                              </w:r>
                            </w:hyperlink>
                            <w:r w:rsidRPr="00420387">
                              <w:rPr>
                                <w:color w:val="FFFFFF" w:themeColor="background1"/>
                                <w:sz w:val="40"/>
                              </w:rPr>
                              <w:t>.</w:t>
                            </w:r>
                          </w:p>
                          <w:p w:rsidR="00420387" w:rsidRDefault="00420387" w:rsidP="00420387">
                            <w:pPr>
                              <w:ind w:left="360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420387" w:rsidRPr="00420387" w:rsidRDefault="00420387" w:rsidP="00420387">
                            <w:pPr>
                              <w:ind w:left="360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14.65pt;margin-top:15.55pt;width:277.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zzTAIAAJAEAAAOAAAAZHJzL2Uyb0RvYy54bWysVEuP2jAQvlfqf7B8L3kAu4AIKwqiqrTa&#10;XQmqPRvHIZEcj2sbEvrrO3YIy257qnpx5uUZz/fNZP7Q1pKchLEVqIwmg5gSoTjklTpk9Mdu82VC&#10;iXVM5UyCEhk9C0sfFp8/zRs9EymUIHNhCCZRdtbojJbO6VkUWV6KmtkBaKHQWYCpmUPVHKLcsAaz&#10;1zJK4/guasDk2gAX1qJ13TnpIuQvCsHdc1FY4YjMKL7NhdOEc+/PaDFns4Nhuqz45RnsH15Rs0ph&#10;0WuqNXOMHE31R6q64gYsFG7AoY6gKCouQg/YTRJ/6GZbMi1CLwiO1VeY7P9Ly59OL4ZUeUaHlChW&#10;I0U70TryFVoy9Og02s4waKsxzLVoRpZ7u0Wjb7otTO2/2A5BP+J8vmLrk3E0DsfJdHyP08DRl0zS&#10;ySQO6Edv17Wx7puAmnghowbJC5iy06N1+BQM7UN8NQuyyjeVlEExh/1KGnJiSPQ0XcfjPvu7MKlI&#10;k9G7IXr9LQX+fpdaKm8RYWYu9XzvXY9ecu2+DUilff97yM8Ii4FurKzmmwqf/sise2EG5wiRwN1w&#10;z3gUErAyXCRKSjC//mb38UgveilpcC4zan8emRGUyO8KiZ8mo5Ef5KCMxvcpKubWs7/1qGO9AkQk&#10;wS3UPIg+3sleLAzUr7hCS18VXUxxrJ1R14sr120LriAXy2UIwtHVzD2qreY+tcfNE7NrX5nRF/Yc&#10;Ev8E/QSz2QcSu9iOg+XRQVEFhj3OHapIt1dw7APxlxX1e3Wrh6i3H8niNwAAAP//AwBQSwMEFAAG&#10;AAgAAAAhAEAcO5zhAAAACgEAAA8AAABkcnMvZG93bnJldi54bWxMj8FOwzAMhu9IvENkJC4TS9Oi&#10;aS1NJ4RAcGBIKyCuWWPaisapkqzr3p7sBEfbn35/f7mZzcAmdL63JEEsE2BIjdU9tRI+3p9u1sB8&#10;UKTVYAklnNDDprq8KFWh7ZF2ONWhZTGEfKEkdCGMBee+6dAov7QjUrx9W2dUiKNruXbqGMPNwNMk&#10;WXGjeoofOjXiQ4fNT30wEqapeVnY1L0JvXvdfqaPz/Xi9CXl9dV8fwcs4Bz+YDjrR3WootPeHkh7&#10;Nki4TfMsohIyIYBFIF9nK2D78yIXwKuS/69Q/QIAAP//AwBQSwECLQAUAAYACAAAACEAtoM4kv4A&#10;AADhAQAAEwAAAAAAAAAAAAAAAAAAAAAAW0NvbnRlbnRfVHlwZXNdLnhtbFBLAQItABQABgAIAAAA&#10;IQA4/SH/1gAAAJQBAAALAAAAAAAAAAAAAAAAAC8BAABfcmVscy8ucmVsc1BLAQItABQABgAIAAAA&#10;IQBHiozzTAIAAJAEAAAOAAAAAAAAAAAAAAAAAC4CAABkcnMvZTJvRG9jLnhtbFBLAQItABQABgAI&#10;AAAAIQBAHDuc4QAAAAoBAAAPAAAAAAAAAAAAAAAAAKYEAABkcnMvZG93bnJldi54bWxQSwUGAAAA&#10;AAQABADzAAAAtAUAAAAA&#10;" fillcolor="#92d050" stroked="f" strokeweight=".5pt">
                <v:textbox>
                  <w:txbxContent>
                    <w:p w:rsidR="00420387" w:rsidRDefault="00420387" w:rsidP="00420387">
                      <w:pPr>
                        <w:ind w:left="360"/>
                        <w:rPr>
                          <w:color w:val="FFFFFF" w:themeColor="background1"/>
                          <w:sz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</w:rPr>
                        <w:t xml:space="preserve">For more information visit </w:t>
                      </w:r>
                      <w:hyperlink r:id="rId12" w:history="1">
                        <w:r w:rsidRPr="00420387">
                          <w:rPr>
                            <w:rStyle w:val="Hyperlink"/>
                            <w:b/>
                            <w:color w:val="FFFFFF" w:themeColor="background1"/>
                            <w:sz w:val="40"/>
                            <w:u w:val="none"/>
                          </w:rPr>
                          <w:t>www.greengymenfield.weebly.com</w:t>
                        </w:r>
                      </w:hyperlink>
                      <w:r w:rsidRPr="00420387">
                        <w:rPr>
                          <w:color w:val="FFFFFF" w:themeColor="background1"/>
                          <w:sz w:val="4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0"/>
                        </w:rPr>
                        <w:t xml:space="preserve">or contact us at </w:t>
                      </w:r>
                      <w:hyperlink r:id="rId13" w:history="1">
                        <w:r w:rsidRPr="00420387">
                          <w:rPr>
                            <w:rStyle w:val="Hyperlink"/>
                            <w:b/>
                            <w:color w:val="FFFFFF" w:themeColor="background1"/>
                            <w:sz w:val="40"/>
                            <w:u w:val="none"/>
                          </w:rPr>
                          <w:t>greengymenfield@gmail.com</w:t>
                        </w:r>
                      </w:hyperlink>
                      <w:r w:rsidRPr="00420387">
                        <w:rPr>
                          <w:color w:val="FFFFFF" w:themeColor="background1"/>
                          <w:sz w:val="40"/>
                        </w:rPr>
                        <w:t>.</w:t>
                      </w:r>
                    </w:p>
                    <w:p w:rsidR="00420387" w:rsidRDefault="00420387" w:rsidP="00420387">
                      <w:pPr>
                        <w:ind w:left="360"/>
                        <w:rPr>
                          <w:color w:val="FFFFFF" w:themeColor="background1"/>
                          <w:sz w:val="40"/>
                        </w:rPr>
                      </w:pPr>
                    </w:p>
                    <w:p w:rsidR="00420387" w:rsidRPr="00420387" w:rsidRDefault="00420387" w:rsidP="00420387">
                      <w:pPr>
                        <w:ind w:left="360"/>
                        <w:rPr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B1E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70ECC"/>
    <w:multiLevelType w:val="hybridMultilevel"/>
    <w:tmpl w:val="6E0AD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33169"/>
    <w:multiLevelType w:val="hybridMultilevel"/>
    <w:tmpl w:val="8156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87"/>
    <w:rsid w:val="00420387"/>
    <w:rsid w:val="006B7770"/>
    <w:rsid w:val="00DB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3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3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03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3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3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3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03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3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reengymenfield@gmail.com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://www.greengymenfield.weebl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greengymenfield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reengymenfield.weebly.com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3F12B1D2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McDonald</dc:creator>
  <cp:lastModifiedBy>Nicholas McDonald</cp:lastModifiedBy>
  <cp:revision>1</cp:revision>
  <dcterms:created xsi:type="dcterms:W3CDTF">2014-02-05T16:13:00Z</dcterms:created>
  <dcterms:modified xsi:type="dcterms:W3CDTF">2014-02-05T16:28:00Z</dcterms:modified>
</cp:coreProperties>
</file>